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C77E2" w14:textId="7B94F7AA" w:rsidR="00D84FE3" w:rsidRPr="00A37BBF" w:rsidRDefault="00A37BBF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>補助事業の手引き＿参考様式</w:t>
      </w:r>
      <w:r w:rsidR="00C020B4">
        <w:rPr>
          <w:rFonts w:ascii="メイリオ" w:eastAsia="メイリオ" w:hAnsi="メイリオ" w:hint="eastAsia"/>
          <w:kern w:val="0"/>
          <w:sz w:val="24"/>
          <w:szCs w:val="24"/>
        </w:rPr>
        <w:t>8</w:t>
      </w:r>
    </w:p>
    <w:p w14:paraId="4A96FB6C" w14:textId="77777777" w:rsidR="002E6837" w:rsidRDefault="002E6837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67BC70DD" w14:textId="5BC2CCF3" w:rsidR="00295DBC" w:rsidRDefault="00295DBC" w:rsidP="00295DBC">
      <w:pPr>
        <w:spacing w:line="300" w:lineRule="exact"/>
        <w:jc w:val="right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>年　月　日</w:t>
      </w:r>
    </w:p>
    <w:p w14:paraId="613A9B6A" w14:textId="77777777" w:rsidR="00295DBC" w:rsidRDefault="00295DBC" w:rsidP="00295DBC">
      <w:pPr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</w:p>
    <w:p w14:paraId="7DB64F85" w14:textId="1BD99E9B" w:rsidR="00295DBC" w:rsidRDefault="00295DBC" w:rsidP="00295DBC">
      <w:pPr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>○○　御中</w:t>
      </w:r>
    </w:p>
    <w:p w14:paraId="36509309" w14:textId="77777777" w:rsidR="00295DBC" w:rsidRDefault="00295DBC" w:rsidP="00295DBC">
      <w:pPr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</w:p>
    <w:p w14:paraId="44DFA373" w14:textId="014DC94B" w:rsidR="0031009D" w:rsidRPr="0031009D" w:rsidRDefault="00295DBC" w:rsidP="0031009D">
      <w:pPr>
        <w:ind w:firstLineChars="100" w:firstLine="303"/>
        <w:jc w:val="center"/>
        <w:rPr>
          <w:rFonts w:ascii="メイリオ" w:eastAsia="メイリオ" w:hAnsi="メイリオ"/>
          <w:b/>
          <w:kern w:val="0"/>
          <w:sz w:val="32"/>
          <w:szCs w:val="32"/>
        </w:rPr>
      </w:pPr>
      <w:r>
        <w:rPr>
          <w:rFonts w:ascii="メイリオ" w:eastAsia="メイリオ" w:hAnsi="メイリオ" w:hint="eastAsia"/>
          <w:b/>
          <w:kern w:val="0"/>
          <w:sz w:val="32"/>
          <w:szCs w:val="32"/>
        </w:rPr>
        <w:t>受託業務完了報告書</w:t>
      </w:r>
    </w:p>
    <w:p w14:paraId="45997976" w14:textId="643F9BAA" w:rsidR="001154AA" w:rsidRDefault="001154AA" w:rsidP="001154AA">
      <w:pPr>
        <w:wordWrap w:val="0"/>
        <w:spacing w:line="300" w:lineRule="exact"/>
        <w:ind w:right="-1" w:firstLineChars="100" w:firstLine="223"/>
        <w:jc w:val="right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 xml:space="preserve">　　　</w:t>
      </w:r>
    </w:p>
    <w:p w14:paraId="39B8B8E9" w14:textId="22A7D870" w:rsidR="00EC75C6" w:rsidRDefault="00295DBC" w:rsidP="00295DBC">
      <w:pPr>
        <w:spacing w:line="300" w:lineRule="exact"/>
        <w:ind w:right="-1" w:firstLineChars="2300" w:firstLine="5123"/>
        <w:jc w:val="left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>住所</w:t>
      </w:r>
      <w:r w:rsidR="001154AA">
        <w:rPr>
          <w:rFonts w:ascii="メイリオ" w:eastAsia="メイリオ" w:hAnsi="メイリオ" w:hint="eastAsia"/>
          <w:kern w:val="0"/>
          <w:sz w:val="24"/>
          <w:szCs w:val="24"/>
        </w:rPr>
        <w:t xml:space="preserve">：　</w:t>
      </w:r>
      <w:r>
        <w:rPr>
          <w:rFonts w:ascii="メイリオ" w:eastAsia="メイリオ" w:hAnsi="メイリオ" w:hint="eastAsia"/>
          <w:kern w:val="0"/>
          <w:sz w:val="24"/>
          <w:szCs w:val="24"/>
        </w:rPr>
        <w:t xml:space="preserve">　　　　　　</w:t>
      </w:r>
      <w:r w:rsidR="001154AA">
        <w:rPr>
          <w:rFonts w:ascii="メイリオ" w:eastAsia="メイリオ" w:hAnsi="メイリオ" w:hint="eastAsia"/>
          <w:kern w:val="0"/>
          <w:sz w:val="24"/>
          <w:szCs w:val="24"/>
        </w:rPr>
        <w:t xml:space="preserve">　　　　　　　　</w:t>
      </w:r>
      <w:r>
        <w:rPr>
          <w:rFonts w:ascii="メイリオ" w:eastAsia="メイリオ" w:hAnsi="メイリオ" w:hint="eastAsia"/>
          <w:kern w:val="0"/>
          <w:sz w:val="24"/>
          <w:szCs w:val="24"/>
        </w:rPr>
        <w:t xml:space="preserve">　　</w:t>
      </w:r>
    </w:p>
    <w:p w14:paraId="67F33847" w14:textId="7EA91F8E" w:rsidR="00295DBC" w:rsidRPr="00A37BBF" w:rsidRDefault="00295DBC" w:rsidP="00295DBC">
      <w:pPr>
        <w:spacing w:line="300" w:lineRule="exact"/>
        <w:ind w:right="-1" w:firstLineChars="2300" w:firstLine="5123"/>
        <w:jc w:val="left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 xml:space="preserve">専門家名：　　　　　　　　　　　　　　　</w:t>
      </w:r>
    </w:p>
    <w:p w14:paraId="71F1EC2B" w14:textId="77777777" w:rsidR="00295DBC" w:rsidRDefault="00295DBC" w:rsidP="00295DBC">
      <w:pPr>
        <w:wordWrap w:val="0"/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</w:p>
    <w:p w14:paraId="7A5EC754" w14:textId="6EDF37CF" w:rsidR="00295DBC" w:rsidRDefault="00295DBC" w:rsidP="00295DBC">
      <w:pPr>
        <w:wordWrap w:val="0"/>
        <w:spacing w:line="300" w:lineRule="exact"/>
        <w:ind w:right="-1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 xml:space="preserve">　当社（私）は、貴社に対し、○年○月○日をもって締結した○○業務委託契約について、下記の通り実施し、業務が完了したことをご報告いたします。</w:t>
      </w:r>
    </w:p>
    <w:p w14:paraId="75CA77E6" w14:textId="77777777" w:rsidR="00295DBC" w:rsidRPr="00A37BBF" w:rsidRDefault="00295DBC" w:rsidP="00295DBC">
      <w:pPr>
        <w:wordWrap w:val="0"/>
        <w:spacing w:line="300" w:lineRule="exact"/>
        <w:ind w:right="892"/>
        <w:rPr>
          <w:rFonts w:ascii="メイリオ" w:eastAsia="メイリオ" w:hAnsi="メイリオ"/>
          <w:kern w:val="0"/>
          <w:sz w:val="24"/>
          <w:szCs w:val="24"/>
        </w:rPr>
      </w:pPr>
    </w:p>
    <w:p w14:paraId="0C0455B8" w14:textId="60D44286" w:rsidR="00295DBC" w:rsidRPr="00023DB9" w:rsidRDefault="001154AA" w:rsidP="00A37BBF">
      <w:pPr>
        <w:spacing w:line="300" w:lineRule="exact"/>
        <w:jc w:val="left"/>
        <w:rPr>
          <w:rFonts w:ascii="メイリオ" w:eastAsia="メイリオ" w:hAnsi="メイリオ"/>
          <w:b/>
          <w:bCs/>
          <w:kern w:val="0"/>
          <w:sz w:val="24"/>
          <w:szCs w:val="24"/>
        </w:rPr>
      </w:pPr>
      <w:r w:rsidRPr="00023DB9">
        <w:rPr>
          <w:rFonts w:ascii="メイリオ" w:eastAsia="メイリオ" w:hAnsi="メイリオ" w:hint="eastAsia"/>
          <w:b/>
          <w:bCs/>
          <w:kern w:val="0"/>
          <w:sz w:val="24"/>
          <w:szCs w:val="24"/>
        </w:rPr>
        <w:t>１．</w:t>
      </w:r>
      <w:r w:rsidR="00295DBC" w:rsidRPr="00023DB9">
        <w:rPr>
          <w:rFonts w:ascii="メイリオ" w:eastAsia="メイリオ" w:hAnsi="メイリオ" w:hint="eastAsia"/>
          <w:b/>
          <w:bCs/>
          <w:kern w:val="0"/>
          <w:sz w:val="24"/>
          <w:szCs w:val="24"/>
        </w:rPr>
        <w:t>当該業務の受託期間</w:t>
      </w:r>
    </w:p>
    <w:tbl>
      <w:tblPr>
        <w:tblStyle w:val="ad"/>
        <w:tblW w:w="0" w:type="auto"/>
        <w:tblInd w:w="481" w:type="dxa"/>
        <w:tblLook w:val="04A0" w:firstRow="1" w:lastRow="0" w:firstColumn="1" w:lastColumn="0" w:noHBand="0" w:noVBand="1"/>
      </w:tblPr>
      <w:tblGrid>
        <w:gridCol w:w="619"/>
        <w:gridCol w:w="1733"/>
      </w:tblGrid>
      <w:tr w:rsidR="00295DBC" w14:paraId="6CE96237" w14:textId="77777777" w:rsidTr="00295DBC">
        <w:tc>
          <w:tcPr>
            <w:tcW w:w="619" w:type="dxa"/>
            <w:shd w:val="clear" w:color="auto" w:fill="404040" w:themeFill="text1" w:themeFillTint="BF"/>
          </w:tcPr>
          <w:p w14:paraId="344717F0" w14:textId="362191B9" w:rsidR="00295DBC" w:rsidRPr="00295DBC" w:rsidRDefault="00295DBC" w:rsidP="00295DB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  <w:sz w:val="24"/>
                <w:szCs w:val="24"/>
              </w:rPr>
            </w:pPr>
            <w:r w:rsidRPr="00295DBC">
              <w:rPr>
                <w:rFonts w:ascii="メイリオ" w:eastAsia="メイリオ" w:hAnsi="メイリオ" w:hint="eastAsia"/>
                <w:color w:val="FFFFFF" w:themeColor="background1"/>
                <w:kern w:val="0"/>
                <w:sz w:val="24"/>
                <w:szCs w:val="24"/>
              </w:rPr>
              <w:t>自</w:t>
            </w:r>
          </w:p>
        </w:tc>
        <w:tc>
          <w:tcPr>
            <w:tcW w:w="1733" w:type="dxa"/>
          </w:tcPr>
          <w:p w14:paraId="266E34B9" w14:textId="0D668CD3" w:rsidR="00295DBC" w:rsidRDefault="00295DBC" w:rsidP="00A37BBF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>○年○月○日</w:t>
            </w:r>
          </w:p>
        </w:tc>
      </w:tr>
      <w:tr w:rsidR="00295DBC" w14:paraId="75C2D676" w14:textId="77777777" w:rsidTr="00295DBC">
        <w:tc>
          <w:tcPr>
            <w:tcW w:w="619" w:type="dxa"/>
            <w:shd w:val="clear" w:color="auto" w:fill="404040" w:themeFill="text1" w:themeFillTint="BF"/>
          </w:tcPr>
          <w:p w14:paraId="5069BCFC" w14:textId="1CF28F61" w:rsidR="00295DBC" w:rsidRPr="00295DBC" w:rsidRDefault="00295DBC" w:rsidP="00295DB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  <w:sz w:val="24"/>
                <w:szCs w:val="24"/>
              </w:rPr>
            </w:pPr>
            <w:r w:rsidRPr="00295DBC">
              <w:rPr>
                <w:rFonts w:ascii="メイリオ" w:eastAsia="メイリオ" w:hAnsi="メイリオ" w:hint="eastAsia"/>
                <w:color w:val="FFFFFF" w:themeColor="background1"/>
                <w:kern w:val="0"/>
                <w:sz w:val="24"/>
                <w:szCs w:val="24"/>
              </w:rPr>
              <w:t>至</w:t>
            </w:r>
          </w:p>
        </w:tc>
        <w:tc>
          <w:tcPr>
            <w:tcW w:w="1733" w:type="dxa"/>
          </w:tcPr>
          <w:p w14:paraId="0383E3B2" w14:textId="5FDCA788" w:rsidR="00295DBC" w:rsidRDefault="00295DBC" w:rsidP="00A37BBF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>○年○月○日</w:t>
            </w:r>
          </w:p>
        </w:tc>
      </w:tr>
    </w:tbl>
    <w:p w14:paraId="70056902" w14:textId="4EF444E8" w:rsidR="001154AA" w:rsidRDefault="001154AA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6FBDD241" w14:textId="5330C6C5" w:rsidR="00BC5C1A" w:rsidRPr="00023DB9" w:rsidRDefault="00BC5C1A" w:rsidP="00BC5C1A">
      <w:pPr>
        <w:spacing w:line="300" w:lineRule="exact"/>
        <w:jc w:val="left"/>
        <w:rPr>
          <w:rFonts w:ascii="メイリオ" w:eastAsia="メイリオ" w:hAnsi="メイリオ"/>
          <w:b/>
          <w:bCs/>
          <w:kern w:val="0"/>
          <w:sz w:val="24"/>
          <w:szCs w:val="24"/>
        </w:rPr>
      </w:pPr>
      <w:r w:rsidRPr="00023DB9">
        <w:rPr>
          <w:rFonts w:ascii="メイリオ" w:eastAsia="メイリオ" w:hAnsi="メイリオ" w:hint="eastAsia"/>
          <w:b/>
          <w:bCs/>
          <w:kern w:val="0"/>
          <w:sz w:val="24"/>
          <w:szCs w:val="24"/>
        </w:rPr>
        <w:t>２．</w:t>
      </w:r>
      <w:r w:rsidR="00295DBC" w:rsidRPr="00023DB9">
        <w:rPr>
          <w:rFonts w:ascii="メイリオ" w:eastAsia="メイリオ" w:hAnsi="メイリオ" w:hint="eastAsia"/>
          <w:b/>
          <w:bCs/>
          <w:kern w:val="0"/>
          <w:sz w:val="24"/>
          <w:szCs w:val="24"/>
        </w:rPr>
        <w:t>受託業務（支援）内容</w:t>
      </w:r>
    </w:p>
    <w:p w14:paraId="56B34956" w14:textId="0A288C06" w:rsidR="00730332" w:rsidRDefault="00295DBC" w:rsidP="00730332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 xml:space="preserve">　　※締結した契約書を基に、支援した内容を具体的に記載してください</w:t>
      </w:r>
      <w:r w:rsidR="00730332">
        <w:rPr>
          <w:rFonts w:ascii="メイリオ" w:eastAsia="メイリオ" w:hAnsi="メイリオ" w:hint="eastAsia"/>
          <w:kern w:val="0"/>
          <w:sz w:val="24"/>
          <w:szCs w:val="24"/>
        </w:rPr>
        <w:t>。</w:t>
      </w:r>
    </w:p>
    <w:tbl>
      <w:tblPr>
        <w:tblStyle w:val="ad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730332" w14:paraId="1FCDBF69" w14:textId="77777777" w:rsidTr="00730332">
        <w:tc>
          <w:tcPr>
            <w:tcW w:w="9207" w:type="dxa"/>
          </w:tcPr>
          <w:p w14:paraId="565794C3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1A55DE07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300586A9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6143085E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4A8DE213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2DB14DDE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08B9D23F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737936F0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2F0F4C4E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066AE29F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766958F7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4CA1B26B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1A2EB5A9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31F60A45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3A1516E7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  <w:p w14:paraId="2FEC8597" w14:textId="77777777" w:rsidR="00730332" w:rsidRDefault="00730332" w:rsidP="00730332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  <w:sz w:val="24"/>
                <w:szCs w:val="24"/>
              </w:rPr>
            </w:pPr>
          </w:p>
        </w:tc>
      </w:tr>
    </w:tbl>
    <w:p w14:paraId="7ECD0530" w14:textId="566408D2" w:rsidR="00730332" w:rsidRDefault="00730332" w:rsidP="00730332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6AE46C84" w14:textId="7129A827" w:rsidR="00730332" w:rsidRPr="00023DB9" w:rsidRDefault="00730332" w:rsidP="00730332">
      <w:pPr>
        <w:spacing w:line="300" w:lineRule="exact"/>
        <w:jc w:val="left"/>
        <w:rPr>
          <w:rFonts w:ascii="メイリオ" w:eastAsia="メイリオ" w:hAnsi="メイリオ"/>
          <w:b/>
          <w:bCs/>
          <w:kern w:val="0"/>
          <w:sz w:val="24"/>
          <w:szCs w:val="24"/>
        </w:rPr>
      </w:pPr>
      <w:r w:rsidRPr="00023DB9">
        <w:rPr>
          <w:rFonts w:ascii="メイリオ" w:eastAsia="メイリオ" w:hAnsi="メイリオ" w:hint="eastAsia"/>
          <w:b/>
          <w:bCs/>
          <w:kern w:val="0"/>
          <w:sz w:val="24"/>
          <w:szCs w:val="24"/>
        </w:rPr>
        <w:t>３．支援した内容の成果</w:t>
      </w:r>
    </w:p>
    <w:p w14:paraId="6037E7D2" w14:textId="352C7433" w:rsidR="00BC5C1A" w:rsidRDefault="00730332" w:rsidP="00730332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 xml:space="preserve">　　※支援した内容の成果がわかる証拠書類</w:t>
      </w:r>
      <w:r w:rsidR="00295DBC">
        <w:rPr>
          <w:rFonts w:ascii="メイリオ" w:eastAsia="メイリオ" w:hAnsi="メイリオ" w:hint="eastAsia"/>
          <w:kern w:val="0"/>
          <w:sz w:val="24"/>
          <w:szCs w:val="24"/>
        </w:rPr>
        <w:t>を添付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してください。</w:t>
      </w:r>
    </w:p>
    <w:p w14:paraId="39238F5B" w14:textId="77777777" w:rsidR="00BC5C1A" w:rsidRPr="00730332" w:rsidRDefault="00BC5C1A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40ED3AC8" w14:textId="057290FD" w:rsidR="000364AF" w:rsidRDefault="000364AF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4907780B" w14:textId="77777777" w:rsidR="00730332" w:rsidRDefault="00730332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7B3B81D4" w14:textId="77777777" w:rsidR="00730332" w:rsidRDefault="00730332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0FF91FBF" w14:textId="77777777" w:rsidR="00730332" w:rsidRDefault="00730332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312CC43A" w14:textId="77777777" w:rsidR="00730332" w:rsidRPr="00A37BBF" w:rsidRDefault="00730332" w:rsidP="00BC5C1A">
      <w:pPr>
        <w:spacing w:line="300" w:lineRule="exact"/>
        <w:jc w:val="left"/>
        <w:rPr>
          <w:rFonts w:ascii="メイリオ" w:eastAsia="メイリオ" w:hAnsi="メイリオ"/>
          <w:kern w:val="0"/>
        </w:rPr>
      </w:pPr>
    </w:p>
    <w:sectPr w:rsidR="00730332" w:rsidRPr="00A37BBF" w:rsidSect="00886093">
      <w:pgSz w:w="11906" w:h="16838" w:code="9"/>
      <w:pgMar w:top="1330" w:right="1134" w:bottom="1418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E9294" w14:textId="77777777" w:rsidR="00D65400" w:rsidRDefault="00D65400">
      <w:r>
        <w:separator/>
      </w:r>
    </w:p>
  </w:endnote>
  <w:endnote w:type="continuationSeparator" w:id="0">
    <w:p w14:paraId="7A556577" w14:textId="77777777" w:rsidR="00D65400" w:rsidRDefault="00D6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3A75A" w14:textId="77777777" w:rsidR="00D65400" w:rsidRDefault="00D65400">
      <w:r>
        <w:separator/>
      </w:r>
    </w:p>
  </w:footnote>
  <w:footnote w:type="continuationSeparator" w:id="0">
    <w:p w14:paraId="4D8731C9" w14:textId="77777777" w:rsidR="00D65400" w:rsidRDefault="00D65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 w16cid:durableId="1867016257">
    <w:abstractNumId w:val="16"/>
  </w:num>
  <w:num w:numId="2" w16cid:durableId="1271012345">
    <w:abstractNumId w:val="23"/>
  </w:num>
  <w:num w:numId="3" w16cid:durableId="292365372">
    <w:abstractNumId w:val="11"/>
  </w:num>
  <w:num w:numId="4" w16cid:durableId="869681602">
    <w:abstractNumId w:val="35"/>
  </w:num>
  <w:num w:numId="5" w16cid:durableId="1596358528">
    <w:abstractNumId w:val="34"/>
  </w:num>
  <w:num w:numId="6" w16cid:durableId="1693652851">
    <w:abstractNumId w:val="3"/>
  </w:num>
  <w:num w:numId="7" w16cid:durableId="1340813189">
    <w:abstractNumId w:val="33"/>
  </w:num>
  <w:num w:numId="8" w16cid:durableId="228199651">
    <w:abstractNumId w:val="14"/>
  </w:num>
  <w:num w:numId="9" w16cid:durableId="423309486">
    <w:abstractNumId w:val="22"/>
  </w:num>
  <w:num w:numId="10" w16cid:durableId="2057460907">
    <w:abstractNumId w:val="8"/>
  </w:num>
  <w:num w:numId="11" w16cid:durableId="236862630">
    <w:abstractNumId w:val="5"/>
  </w:num>
  <w:num w:numId="12" w16cid:durableId="1808282676">
    <w:abstractNumId w:val="32"/>
  </w:num>
  <w:num w:numId="13" w16cid:durableId="894052002">
    <w:abstractNumId w:val="30"/>
  </w:num>
  <w:num w:numId="14" w16cid:durableId="158353314">
    <w:abstractNumId w:val="4"/>
  </w:num>
  <w:num w:numId="15" w16cid:durableId="1542283342">
    <w:abstractNumId w:val="18"/>
  </w:num>
  <w:num w:numId="16" w16cid:durableId="1712461633">
    <w:abstractNumId w:val="24"/>
  </w:num>
  <w:num w:numId="17" w16cid:durableId="695080169">
    <w:abstractNumId w:val="2"/>
  </w:num>
  <w:num w:numId="18" w16cid:durableId="294993976">
    <w:abstractNumId w:val="21"/>
  </w:num>
  <w:num w:numId="19" w16cid:durableId="66417985">
    <w:abstractNumId w:val="28"/>
  </w:num>
  <w:num w:numId="20" w16cid:durableId="2061855243">
    <w:abstractNumId w:val="6"/>
  </w:num>
  <w:num w:numId="21" w16cid:durableId="1225023786">
    <w:abstractNumId w:val="20"/>
  </w:num>
  <w:num w:numId="22" w16cid:durableId="74402989">
    <w:abstractNumId w:val="0"/>
  </w:num>
  <w:num w:numId="23" w16cid:durableId="1280915358">
    <w:abstractNumId w:val="29"/>
  </w:num>
  <w:num w:numId="24" w16cid:durableId="878974779">
    <w:abstractNumId w:val="12"/>
  </w:num>
  <w:num w:numId="25" w16cid:durableId="752774948">
    <w:abstractNumId w:val="26"/>
  </w:num>
  <w:num w:numId="26" w16cid:durableId="1013611886">
    <w:abstractNumId w:val="7"/>
  </w:num>
  <w:num w:numId="27" w16cid:durableId="618873071">
    <w:abstractNumId w:val="17"/>
  </w:num>
  <w:num w:numId="28" w16cid:durableId="455294998">
    <w:abstractNumId w:val="1"/>
  </w:num>
  <w:num w:numId="29" w16cid:durableId="1493108034">
    <w:abstractNumId w:val="15"/>
  </w:num>
  <w:num w:numId="30" w16cid:durableId="598028082">
    <w:abstractNumId w:val="27"/>
  </w:num>
  <w:num w:numId="31" w16cid:durableId="361907490">
    <w:abstractNumId w:val="13"/>
  </w:num>
  <w:num w:numId="32" w16cid:durableId="1512380867">
    <w:abstractNumId w:val="25"/>
  </w:num>
  <w:num w:numId="33" w16cid:durableId="1390616118">
    <w:abstractNumId w:val="10"/>
  </w:num>
  <w:num w:numId="34" w16cid:durableId="2093693443">
    <w:abstractNumId w:val="9"/>
  </w:num>
  <w:num w:numId="35" w16cid:durableId="1913615752">
    <w:abstractNumId w:val="31"/>
  </w:num>
  <w:num w:numId="36" w16cid:durableId="9232227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23DB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154AA"/>
    <w:rsid w:val="00117FD2"/>
    <w:rsid w:val="00131AA1"/>
    <w:rsid w:val="00133B2D"/>
    <w:rsid w:val="00152DE9"/>
    <w:rsid w:val="0018446F"/>
    <w:rsid w:val="00230790"/>
    <w:rsid w:val="002328DC"/>
    <w:rsid w:val="0025205F"/>
    <w:rsid w:val="0025223F"/>
    <w:rsid w:val="002563C3"/>
    <w:rsid w:val="002917A6"/>
    <w:rsid w:val="00295DBC"/>
    <w:rsid w:val="002D7836"/>
    <w:rsid w:val="002E16AB"/>
    <w:rsid w:val="002E6837"/>
    <w:rsid w:val="0031009D"/>
    <w:rsid w:val="00323139"/>
    <w:rsid w:val="00381A5B"/>
    <w:rsid w:val="00383AFC"/>
    <w:rsid w:val="0039775E"/>
    <w:rsid w:val="003B0A0F"/>
    <w:rsid w:val="003D1A49"/>
    <w:rsid w:val="004258DE"/>
    <w:rsid w:val="004410CB"/>
    <w:rsid w:val="00447D66"/>
    <w:rsid w:val="00454F96"/>
    <w:rsid w:val="004642AC"/>
    <w:rsid w:val="00475520"/>
    <w:rsid w:val="0049549C"/>
    <w:rsid w:val="004D671C"/>
    <w:rsid w:val="004E1552"/>
    <w:rsid w:val="004E4EE2"/>
    <w:rsid w:val="005136CF"/>
    <w:rsid w:val="005618FE"/>
    <w:rsid w:val="00590853"/>
    <w:rsid w:val="005B6FB4"/>
    <w:rsid w:val="005F26F9"/>
    <w:rsid w:val="00654E05"/>
    <w:rsid w:val="006C4834"/>
    <w:rsid w:val="006D1949"/>
    <w:rsid w:val="006D52F1"/>
    <w:rsid w:val="006D6988"/>
    <w:rsid w:val="00710A35"/>
    <w:rsid w:val="00714B44"/>
    <w:rsid w:val="00722F4A"/>
    <w:rsid w:val="00730332"/>
    <w:rsid w:val="00751CDA"/>
    <w:rsid w:val="00753FCA"/>
    <w:rsid w:val="0076796B"/>
    <w:rsid w:val="007949CA"/>
    <w:rsid w:val="007D5499"/>
    <w:rsid w:val="007F436A"/>
    <w:rsid w:val="00844DAD"/>
    <w:rsid w:val="00853C68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3721B"/>
    <w:rsid w:val="0094543D"/>
    <w:rsid w:val="00994127"/>
    <w:rsid w:val="009A19DF"/>
    <w:rsid w:val="009D495A"/>
    <w:rsid w:val="009D4ED2"/>
    <w:rsid w:val="00A0645F"/>
    <w:rsid w:val="00A37BBF"/>
    <w:rsid w:val="00A43818"/>
    <w:rsid w:val="00A74C5E"/>
    <w:rsid w:val="00A940AC"/>
    <w:rsid w:val="00AD587B"/>
    <w:rsid w:val="00AD6730"/>
    <w:rsid w:val="00B00239"/>
    <w:rsid w:val="00B255B7"/>
    <w:rsid w:val="00B71C20"/>
    <w:rsid w:val="00B72B2B"/>
    <w:rsid w:val="00BA3238"/>
    <w:rsid w:val="00BB27AA"/>
    <w:rsid w:val="00BC09D0"/>
    <w:rsid w:val="00BC5C1A"/>
    <w:rsid w:val="00C020B4"/>
    <w:rsid w:val="00C076DD"/>
    <w:rsid w:val="00C23081"/>
    <w:rsid w:val="00C44BB0"/>
    <w:rsid w:val="00C8151F"/>
    <w:rsid w:val="00C913B3"/>
    <w:rsid w:val="00CB3AA6"/>
    <w:rsid w:val="00CE02FF"/>
    <w:rsid w:val="00D052DC"/>
    <w:rsid w:val="00D65400"/>
    <w:rsid w:val="00D84FE3"/>
    <w:rsid w:val="00DB0FA8"/>
    <w:rsid w:val="00DB5F91"/>
    <w:rsid w:val="00DC6966"/>
    <w:rsid w:val="00E16893"/>
    <w:rsid w:val="00E4295A"/>
    <w:rsid w:val="00E613DF"/>
    <w:rsid w:val="00EA7260"/>
    <w:rsid w:val="00EC75C6"/>
    <w:rsid w:val="00ED1062"/>
    <w:rsid w:val="00ED673C"/>
    <w:rsid w:val="00EE09F8"/>
    <w:rsid w:val="00EE37E1"/>
    <w:rsid w:val="00F24019"/>
    <w:rsid w:val="00F24915"/>
    <w:rsid w:val="00F50E14"/>
    <w:rsid w:val="00F83777"/>
    <w:rsid w:val="00F85AF6"/>
    <w:rsid w:val="00F86FBA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91871"/>
  <w15:chartTrackingRefBased/>
  <w15:docId w15:val="{72B45C20-30E6-4B3B-B1CE-20EFF197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  <w:style w:type="table" w:styleId="ad">
    <w:name w:val="Table Grid"/>
    <w:basedOn w:val="a1"/>
    <w:rsid w:val="00115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多田 憲治</dc:creator>
  <cp:keywords/>
  <cp:lastModifiedBy>多田 憲治</cp:lastModifiedBy>
  <cp:revision>4</cp:revision>
  <dcterms:created xsi:type="dcterms:W3CDTF">2024-10-18T05:29:00Z</dcterms:created>
  <dcterms:modified xsi:type="dcterms:W3CDTF">2024-10-18T05:40:00Z</dcterms:modified>
</cp:coreProperties>
</file>